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61" w:rsidRDefault="00912861" w:rsidP="003B13A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Бюджет </w:t>
      </w:r>
      <w:proofErr w:type="spellStart"/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</w:rPr>
        <w:t>участі</w:t>
      </w:r>
      <w:proofErr w:type="spellEnd"/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20</w:t>
      </w:r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20 р.</w:t>
      </w:r>
    </w:p>
    <w:p w:rsidR="00912861" w:rsidRDefault="003B13A4" w:rsidP="003B13A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</w:pP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Реє</w:t>
      </w:r>
      <w:proofErr w:type="gram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стр</w:t>
      </w:r>
      <w:proofErr w:type="spellEnd"/>
      <w:proofErr w:type="gram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позитивно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оцінених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громадських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проектів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,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які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допускаються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до </w:t>
      </w:r>
      <w:r w:rsidR="00912861"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 xml:space="preserve">етапу 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>голосування</w:t>
      </w:r>
      <w:r w:rsidR="00912861"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 xml:space="preserve"> </w:t>
      </w:r>
    </w:p>
    <w:p w:rsidR="001E432A" w:rsidRPr="003B13A4" w:rsidRDefault="003B13A4" w:rsidP="003B13A4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 xml:space="preserve"> </w:t>
      </w:r>
    </w:p>
    <w:p w:rsidR="00E00D1D" w:rsidRDefault="00E00D1D" w:rsidP="00E00D1D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2233"/>
      </w:tblGrid>
      <w:tr w:rsidR="00E00D1D" w:rsidTr="00D66AF1">
        <w:tc>
          <w:tcPr>
            <w:tcW w:w="1526" w:type="dxa"/>
          </w:tcPr>
          <w:p w:rsidR="00E00D1D" w:rsidRPr="00D66AF1" w:rsidRDefault="00E00D1D" w:rsidP="00E00D1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Реєстраційний </w:t>
            </w:r>
            <w:r w:rsidRPr="00D66AF1">
              <w:rPr>
                <w:rFonts w:ascii="Times New Roman" w:hAnsi="Times New Roman" w:cs="Times New Roman"/>
                <w:lang w:val="uk-UA"/>
              </w:rPr>
              <w:t>№</w:t>
            </w:r>
            <w:r w:rsidRPr="00D66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проекту</w:t>
            </w:r>
          </w:p>
        </w:tc>
        <w:tc>
          <w:tcPr>
            <w:tcW w:w="4536" w:type="dxa"/>
          </w:tcPr>
          <w:p w:rsidR="00E00D1D" w:rsidRPr="00D66AF1" w:rsidRDefault="00E00D1D" w:rsidP="00D66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276" w:type="dxa"/>
          </w:tcPr>
          <w:p w:rsidR="00E00D1D" w:rsidRPr="00D66AF1" w:rsidRDefault="00D66AF1" w:rsidP="00D66AF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Вартість</w:t>
            </w:r>
            <w:proofErr w:type="spellEnd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проекту</w:t>
            </w:r>
            <w:proofErr w:type="gram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</w:t>
            </w:r>
            <w:r w:rsidR="00E00D1D"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г</w:t>
            </w:r>
            <w:proofErr w:type="gramEnd"/>
            <w:r w:rsidR="00E00D1D"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рн</w:t>
            </w:r>
            <w:proofErr w:type="spellEnd"/>
            <w:r w:rsidR="00E00D1D"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E00D1D" w:rsidRPr="00D66AF1" w:rsidRDefault="00E00D1D" w:rsidP="00D66AF1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gramEnd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ІБ автора проекту</w:t>
            </w:r>
          </w:p>
        </w:tc>
      </w:tr>
      <w:tr w:rsidR="00E00D1D" w:rsidTr="00D66AF1">
        <w:tc>
          <w:tcPr>
            <w:tcW w:w="152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E00D1D" w:rsidRPr="00D66AF1" w:rsidRDefault="00D66AF1" w:rsidP="00D66AF1">
            <w:pPr>
              <w:pStyle w:val="1"/>
              <w:shd w:val="clear" w:color="auto" w:fill="FFFFFF"/>
              <w:spacing w:before="0" w:after="161" w:line="288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6AF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Велопарковка</w:t>
            </w:r>
            <w:proofErr w:type="spellEnd"/>
          </w:p>
        </w:tc>
        <w:tc>
          <w:tcPr>
            <w:tcW w:w="127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850,00</w:t>
            </w:r>
          </w:p>
        </w:tc>
        <w:tc>
          <w:tcPr>
            <w:tcW w:w="2233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 Н.В.</w:t>
            </w:r>
          </w:p>
        </w:tc>
      </w:tr>
      <w:tr w:rsidR="00E00D1D" w:rsidTr="00D66AF1">
        <w:tc>
          <w:tcPr>
            <w:tcW w:w="152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Спортивний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безпечний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майданчик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селі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Дніпрове</w:t>
            </w:r>
            <w:proofErr w:type="spellEnd"/>
          </w:p>
        </w:tc>
        <w:tc>
          <w:tcPr>
            <w:tcW w:w="127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</w:rPr>
              <w:t>483</w:t>
            </w: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</w:tc>
        <w:tc>
          <w:tcPr>
            <w:tcW w:w="2233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Ціопкало</w:t>
            </w:r>
            <w:proofErr w:type="spellEnd"/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Д.О.</w:t>
            </w:r>
          </w:p>
        </w:tc>
      </w:tr>
      <w:tr w:rsidR="00E00D1D" w:rsidTr="00D66AF1">
        <w:tc>
          <w:tcPr>
            <w:tcW w:w="152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Посилення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ролі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НФО (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неформальної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в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умовах</w:t>
            </w:r>
            <w:proofErr w:type="spellEnd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децентралізації</w:t>
            </w:r>
            <w:proofErr w:type="spellEnd"/>
          </w:p>
        </w:tc>
        <w:tc>
          <w:tcPr>
            <w:tcW w:w="1276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</w:rPr>
              <w:t>996</w:t>
            </w:r>
            <w:r w:rsidRPr="00D66AF1">
              <w:rPr>
                <w:rStyle w:val="a5"/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  <w:shd w:val="clear" w:color="auto" w:fill="FFFFFF"/>
                <w:lang w:val="uk-UA"/>
              </w:rPr>
              <w:t>,00</w:t>
            </w:r>
          </w:p>
        </w:tc>
        <w:tc>
          <w:tcPr>
            <w:tcW w:w="2233" w:type="dxa"/>
          </w:tcPr>
          <w:p w:rsidR="00E00D1D" w:rsidRPr="00D66AF1" w:rsidRDefault="00D66AF1" w:rsidP="00D66A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 Г.Ю. </w:t>
            </w:r>
          </w:p>
        </w:tc>
      </w:tr>
    </w:tbl>
    <w:p w:rsidR="003B13A4" w:rsidRDefault="003B13A4" w:rsidP="00E00D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P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Default="003B13A4" w:rsidP="003B13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0D1D" w:rsidRDefault="00E00D1D" w:rsidP="003B1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Default="003B13A4" w:rsidP="003B1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Default="003B13A4" w:rsidP="003B1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13A4" w:rsidRDefault="003B13A4" w:rsidP="003B1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861" w:rsidRDefault="00912861" w:rsidP="00912861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</w:pPr>
      <w:bookmarkStart w:id="0" w:name="_GoBack"/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Бюджет </w:t>
      </w:r>
      <w:proofErr w:type="spellStart"/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</w:rPr>
        <w:t>участі</w:t>
      </w:r>
      <w:proofErr w:type="spellEnd"/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– 20</w:t>
      </w:r>
      <w:r w:rsidRPr="003B13A4">
        <w:rPr>
          <w:rFonts w:ascii="Times New Roman" w:hAnsi="Times New Roman" w:cs="Times New Roman"/>
          <w:sz w:val="36"/>
          <w:szCs w:val="36"/>
          <w:shd w:val="clear" w:color="auto" w:fill="FFFFFF"/>
          <w:lang w:val="uk-UA"/>
        </w:rPr>
        <w:t>20 р.</w:t>
      </w:r>
    </w:p>
    <w:bookmarkEnd w:id="0"/>
    <w:p w:rsidR="003B13A4" w:rsidRDefault="003B13A4" w:rsidP="003B13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12861" w:rsidRDefault="00912861" w:rsidP="00912861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</w:pP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Реє</w:t>
      </w:r>
      <w:proofErr w:type="gram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стр</w:t>
      </w:r>
      <w:proofErr w:type="spellEnd"/>
      <w:proofErr w:type="gram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>негативно</w:t>
      </w:r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оцінених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громадських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проектів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,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які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 xml:space="preserve">не </w:t>
      </w:r>
      <w:proofErr w:type="spellStart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>допускаються</w:t>
      </w:r>
      <w:proofErr w:type="spellEnd"/>
      <w:r w:rsidRPr="003B13A4"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  <w:t xml:space="preserve"> до </w:t>
      </w:r>
      <w:r>
        <w:rPr>
          <w:rFonts w:ascii="Times New Roman" w:hAnsi="Times New Roman" w:cs="Times New Roman"/>
          <w:b w:val="0"/>
          <w:bCs w:val="0"/>
          <w:color w:val="000000"/>
          <w:sz w:val="36"/>
          <w:szCs w:val="36"/>
          <w:lang w:val="uk-UA"/>
        </w:rPr>
        <w:t xml:space="preserve">етапу голосування </w:t>
      </w:r>
    </w:p>
    <w:p w:rsidR="00912861" w:rsidRPr="00912861" w:rsidRDefault="00912861" w:rsidP="00912861">
      <w:pPr>
        <w:rPr>
          <w:lang w:val="uk-U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276"/>
        <w:gridCol w:w="2233"/>
      </w:tblGrid>
      <w:tr w:rsidR="00912861" w:rsidTr="00912861">
        <w:trPr>
          <w:trHeight w:val="733"/>
        </w:trPr>
        <w:tc>
          <w:tcPr>
            <w:tcW w:w="1702" w:type="dxa"/>
          </w:tcPr>
          <w:p w:rsidR="00912861" w:rsidRPr="00D66AF1" w:rsidRDefault="00912861" w:rsidP="00BC54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Реєстраційний </w:t>
            </w:r>
            <w:r w:rsidRPr="00D66AF1">
              <w:rPr>
                <w:rFonts w:ascii="Times New Roman" w:hAnsi="Times New Roman" w:cs="Times New Roman"/>
                <w:lang w:val="uk-UA"/>
              </w:rPr>
              <w:t>№</w:t>
            </w:r>
            <w:r w:rsidRPr="00D66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проекту</w:t>
            </w:r>
          </w:p>
        </w:tc>
        <w:tc>
          <w:tcPr>
            <w:tcW w:w="4536" w:type="dxa"/>
          </w:tcPr>
          <w:p w:rsidR="00912861" w:rsidRPr="00D66AF1" w:rsidRDefault="00912861" w:rsidP="00BC54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1276" w:type="dxa"/>
          </w:tcPr>
          <w:p w:rsidR="00912861" w:rsidRPr="00D66AF1" w:rsidRDefault="00912861" w:rsidP="00BC54B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Вартість</w:t>
            </w:r>
            <w:proofErr w:type="spellEnd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проекту</w:t>
            </w:r>
            <w:proofErr w:type="gram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,г</w:t>
            </w:r>
            <w:proofErr w:type="gramEnd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рн</w:t>
            </w:r>
            <w:proofErr w:type="spellEnd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912861" w:rsidRPr="00D66AF1" w:rsidRDefault="00912861" w:rsidP="00BC54BB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</w:t>
            </w:r>
            <w:proofErr w:type="gramEnd"/>
            <w:r w:rsidRPr="00D66AF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ІБ автора проекту</w:t>
            </w:r>
          </w:p>
        </w:tc>
      </w:tr>
      <w:tr w:rsidR="00912861" w:rsidTr="00912861">
        <w:tc>
          <w:tcPr>
            <w:tcW w:w="1702" w:type="dxa"/>
          </w:tcPr>
          <w:p w:rsidR="00912861" w:rsidRPr="00D66AF1" w:rsidRDefault="00912861" w:rsidP="00BC54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912861" w:rsidRPr="00912861" w:rsidRDefault="00912861" w:rsidP="00BC54BB">
            <w:pPr>
              <w:pStyle w:val="1"/>
              <w:shd w:val="clear" w:color="auto" w:fill="FFFFFF"/>
              <w:spacing w:before="0" w:after="161" w:line="288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proofErr w:type="gramStart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gram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іт</w:t>
            </w:r>
            <w:proofErr w:type="spell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рівні</w:t>
            </w:r>
            <w:proofErr w:type="spell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можливості</w:t>
            </w:r>
            <w:proofErr w:type="spell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моложі</w:t>
            </w:r>
            <w:proofErr w:type="spell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громаді</w:t>
            </w:r>
            <w:proofErr w:type="spellEnd"/>
            <w:r w:rsidRPr="00912861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276" w:type="dxa"/>
          </w:tcPr>
          <w:p w:rsidR="00912861" w:rsidRPr="00D66AF1" w:rsidRDefault="00912861" w:rsidP="00BC54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27200,00</w:t>
            </w:r>
          </w:p>
        </w:tc>
        <w:tc>
          <w:tcPr>
            <w:tcW w:w="2233" w:type="dxa"/>
          </w:tcPr>
          <w:p w:rsidR="00912861" w:rsidRPr="00D66AF1" w:rsidRDefault="00912861" w:rsidP="00BC54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6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Пиво Н.В.</w:t>
            </w:r>
          </w:p>
        </w:tc>
      </w:tr>
    </w:tbl>
    <w:p w:rsidR="003B13A4" w:rsidRPr="003B13A4" w:rsidRDefault="003B13A4" w:rsidP="003B13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3A4" w:rsidRPr="003B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D"/>
    <w:rsid w:val="001E432A"/>
    <w:rsid w:val="003B13A4"/>
    <w:rsid w:val="00912861"/>
    <w:rsid w:val="00D66AF1"/>
    <w:rsid w:val="00E0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0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0D1D"/>
    <w:rPr>
      <w:color w:val="0000FF"/>
      <w:u w:val="single"/>
    </w:rPr>
  </w:style>
  <w:style w:type="table" w:styleId="a4">
    <w:name w:val="Table Grid"/>
    <w:basedOn w:val="a1"/>
    <w:uiPriority w:val="59"/>
    <w:rsid w:val="00E0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66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6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00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D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0D1D"/>
    <w:rPr>
      <w:color w:val="0000FF"/>
      <w:u w:val="single"/>
    </w:rPr>
  </w:style>
  <w:style w:type="table" w:styleId="a4">
    <w:name w:val="Table Grid"/>
    <w:basedOn w:val="a1"/>
    <w:uiPriority w:val="59"/>
    <w:rsid w:val="00E0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66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66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2020-10-23T10:30:00Z</cp:lastPrinted>
  <dcterms:created xsi:type="dcterms:W3CDTF">2020-10-23T07:00:00Z</dcterms:created>
  <dcterms:modified xsi:type="dcterms:W3CDTF">2020-10-23T10:30:00Z</dcterms:modified>
</cp:coreProperties>
</file>